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A551" w14:textId="12E820BA" w:rsidR="00464CBC" w:rsidRDefault="00096DE3" w:rsidP="009A5B17">
      <w:pPr>
        <w:spacing w:after="0" w:line="12" w:lineRule="atLeast"/>
      </w:pPr>
      <w:r w:rsidRPr="00124BA1">
        <w:rPr>
          <w:noProof/>
        </w:rPr>
        <w:drawing>
          <wp:anchor distT="0" distB="0" distL="114300" distR="114300" simplePos="0" relativeHeight="251658240" behindDoc="0" locked="0" layoutInCell="1" allowOverlap="1" wp14:anchorId="000FB4F5" wp14:editId="118114AD">
            <wp:simplePos x="0" y="0"/>
            <wp:positionH relativeFrom="column">
              <wp:posOffset>1234440</wp:posOffset>
            </wp:positionH>
            <wp:positionV relativeFrom="paragraph">
              <wp:posOffset>-709295</wp:posOffset>
            </wp:positionV>
            <wp:extent cx="2924175" cy="130907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090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0CFFB8" w14:textId="77777777" w:rsidR="00124BA1" w:rsidRDefault="00124BA1" w:rsidP="009A5B17">
      <w:pPr>
        <w:spacing w:after="0" w:line="12" w:lineRule="atLeast"/>
      </w:pPr>
    </w:p>
    <w:p w14:paraId="43F644AD" w14:textId="77777777" w:rsidR="00124BA1" w:rsidRDefault="00124BA1" w:rsidP="009A5B17">
      <w:pPr>
        <w:spacing w:after="0" w:line="12" w:lineRule="atLeast"/>
      </w:pPr>
    </w:p>
    <w:tbl>
      <w:tblPr>
        <w:tblStyle w:val="Tabelacomgrade"/>
        <w:tblpPr w:leftFromText="141" w:rightFromText="141" w:vertAnchor="page" w:horzAnchor="margin" w:tblpX="108" w:tblpY="2401"/>
        <w:tblW w:w="0" w:type="auto"/>
        <w:tblLook w:val="04A0" w:firstRow="1" w:lastRow="0" w:firstColumn="1" w:lastColumn="0" w:noHBand="0" w:noVBand="1"/>
      </w:tblPr>
      <w:tblGrid>
        <w:gridCol w:w="8179"/>
      </w:tblGrid>
      <w:tr w:rsidR="00D53F73" w14:paraId="7AB96157" w14:textId="77777777" w:rsidTr="00566A87">
        <w:trPr>
          <w:trHeight w:val="983"/>
        </w:trPr>
        <w:tc>
          <w:tcPr>
            <w:tcW w:w="8179" w:type="dxa"/>
          </w:tcPr>
          <w:p w14:paraId="122FF0D7" w14:textId="77777777" w:rsidR="00D53F73" w:rsidRPr="00F0197A" w:rsidRDefault="00D53F73" w:rsidP="00D53F73">
            <w:pPr>
              <w:spacing w:line="12" w:lineRule="atLeast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</w:t>
            </w:r>
          </w:p>
          <w:p w14:paraId="4920646C" w14:textId="6F369259" w:rsidR="00D53F73" w:rsidRDefault="00D53F73" w:rsidP="00566A87">
            <w:pPr>
              <w:spacing w:line="12" w:lineRule="atLeast"/>
              <w:jc w:val="center"/>
              <w:rPr>
                <w:b/>
                <w:sz w:val="24"/>
                <w:szCs w:val="24"/>
              </w:rPr>
            </w:pPr>
            <w:r w:rsidRPr="00ED1ED9">
              <w:rPr>
                <w:b/>
                <w:sz w:val="24"/>
                <w:szCs w:val="24"/>
              </w:rPr>
              <w:t xml:space="preserve">RELATÓRIO </w:t>
            </w:r>
            <w:r>
              <w:rPr>
                <w:b/>
                <w:sz w:val="24"/>
                <w:szCs w:val="24"/>
              </w:rPr>
              <w:t xml:space="preserve">DE VISITA TÉCNICA </w:t>
            </w:r>
            <w:r w:rsidR="00566A87">
              <w:rPr>
                <w:b/>
                <w:sz w:val="24"/>
                <w:szCs w:val="24"/>
              </w:rPr>
              <w:t xml:space="preserve"> E ESTÁGIO EM </w:t>
            </w:r>
            <w:r>
              <w:rPr>
                <w:b/>
                <w:sz w:val="24"/>
                <w:szCs w:val="24"/>
              </w:rPr>
              <w:t>PESQUISA</w:t>
            </w:r>
          </w:p>
        </w:tc>
      </w:tr>
    </w:tbl>
    <w:p w14:paraId="59B58939" w14:textId="77777777" w:rsidR="00124BA1" w:rsidRDefault="00124BA1" w:rsidP="009A5B17">
      <w:pPr>
        <w:spacing w:after="0" w:line="12" w:lineRule="atLeast"/>
      </w:pPr>
    </w:p>
    <w:tbl>
      <w:tblPr>
        <w:tblStyle w:val="Tabelacomgrade"/>
        <w:tblW w:w="4927" w:type="pct"/>
        <w:tblInd w:w="108" w:type="dxa"/>
        <w:tblLook w:val="0000" w:firstRow="0" w:lastRow="0" w:firstColumn="0" w:lastColumn="0" w:noHBand="0" w:noVBand="0"/>
      </w:tblPr>
      <w:tblGrid>
        <w:gridCol w:w="8370"/>
      </w:tblGrid>
      <w:tr w:rsidR="00124BA1" w:rsidRPr="003B45F7" w14:paraId="4B920FD9" w14:textId="77777777" w:rsidTr="00D53F73">
        <w:trPr>
          <w:trHeight w:hRule="exact" w:val="289"/>
        </w:trPr>
        <w:tc>
          <w:tcPr>
            <w:tcW w:w="5000" w:type="pct"/>
            <w:shd w:val="clear" w:color="auto" w:fill="A6A6A6" w:themeFill="background1" w:themeFillShade="A6"/>
          </w:tcPr>
          <w:p w14:paraId="245E2A86" w14:textId="77777777" w:rsidR="00124BA1" w:rsidRPr="003B45F7" w:rsidRDefault="00124BA1" w:rsidP="009A5B17">
            <w:pPr>
              <w:snapToGrid w:val="0"/>
              <w:spacing w:line="12" w:lineRule="atLeast"/>
              <w:jc w:val="both"/>
            </w:pPr>
            <w:r w:rsidRPr="003B45F7">
              <w:rPr>
                <w:b/>
              </w:rPr>
              <w:t xml:space="preserve">ITEM </w:t>
            </w:r>
            <w:r>
              <w:rPr>
                <w:b/>
              </w:rPr>
              <w:t>1</w:t>
            </w:r>
            <w:r w:rsidRPr="003B45F7">
              <w:rPr>
                <w:b/>
              </w:rPr>
              <w:t xml:space="preserve">. DADOS </w:t>
            </w:r>
            <w:r>
              <w:rPr>
                <w:b/>
              </w:rPr>
              <w:t>DO PESQUISADOR(A) E DA PESQUISA</w:t>
            </w:r>
          </w:p>
        </w:tc>
      </w:tr>
      <w:tr w:rsidR="00124BA1" w:rsidRPr="003B45F7" w14:paraId="15BD7DF9" w14:textId="77777777" w:rsidTr="002D22A5">
        <w:trPr>
          <w:trHeight w:hRule="exact" w:val="289"/>
        </w:trPr>
        <w:tc>
          <w:tcPr>
            <w:tcW w:w="5000" w:type="pct"/>
          </w:tcPr>
          <w:p w14:paraId="3D76E860" w14:textId="77777777" w:rsidR="00124BA1" w:rsidRPr="003B45F7" w:rsidRDefault="00124BA1" w:rsidP="009A5B17">
            <w:pPr>
              <w:snapToGrid w:val="0"/>
              <w:spacing w:line="12" w:lineRule="atLeast"/>
            </w:pPr>
            <w:r>
              <w:t>NOME:</w:t>
            </w:r>
          </w:p>
        </w:tc>
      </w:tr>
      <w:tr w:rsidR="00124BA1" w:rsidRPr="003B45F7" w14:paraId="2564A166" w14:textId="77777777" w:rsidTr="002D22A5">
        <w:trPr>
          <w:trHeight w:hRule="exact" w:val="289"/>
        </w:trPr>
        <w:tc>
          <w:tcPr>
            <w:tcW w:w="5000" w:type="pct"/>
          </w:tcPr>
          <w:p w14:paraId="21967DCB" w14:textId="77777777" w:rsidR="00124BA1" w:rsidRDefault="00124BA1" w:rsidP="009A5B17">
            <w:pPr>
              <w:snapToGrid w:val="0"/>
              <w:spacing w:line="12" w:lineRule="atLeast"/>
            </w:pPr>
            <w:r>
              <w:t>LINHA DE PESQUISA:</w:t>
            </w:r>
          </w:p>
        </w:tc>
      </w:tr>
      <w:tr w:rsidR="00124BA1" w:rsidRPr="003B45F7" w14:paraId="664791E3" w14:textId="77777777" w:rsidTr="002D22A5">
        <w:trPr>
          <w:trHeight w:hRule="exact" w:val="289"/>
        </w:trPr>
        <w:tc>
          <w:tcPr>
            <w:tcW w:w="5000" w:type="pct"/>
          </w:tcPr>
          <w:p w14:paraId="209098ED" w14:textId="77777777" w:rsidR="00124BA1" w:rsidRPr="003B45F7" w:rsidRDefault="00124BA1" w:rsidP="009A5B17">
            <w:pPr>
              <w:snapToGrid w:val="0"/>
              <w:spacing w:line="12" w:lineRule="atLeast"/>
            </w:pPr>
            <w:r>
              <w:t>TÍTULO DA DISSERTAÇÃO/TESE:</w:t>
            </w:r>
          </w:p>
        </w:tc>
      </w:tr>
      <w:tr w:rsidR="00124BA1" w:rsidRPr="003B45F7" w14:paraId="48F12037" w14:textId="77777777" w:rsidTr="002D22A5">
        <w:trPr>
          <w:trHeight w:hRule="exact" w:val="289"/>
        </w:trPr>
        <w:tc>
          <w:tcPr>
            <w:tcW w:w="5000" w:type="pct"/>
          </w:tcPr>
          <w:p w14:paraId="62B4B0D7" w14:textId="77777777" w:rsidR="00124BA1" w:rsidRDefault="00124BA1" w:rsidP="009A5B17">
            <w:pPr>
              <w:snapToGrid w:val="0"/>
              <w:spacing w:line="12" w:lineRule="atLeast"/>
            </w:pPr>
            <w:r>
              <w:t>NOME DO ORIENTADOR:</w:t>
            </w:r>
          </w:p>
        </w:tc>
      </w:tr>
      <w:tr w:rsidR="00124BA1" w:rsidRPr="003B45F7" w14:paraId="3E2BD9B6" w14:textId="77777777" w:rsidTr="002D22A5">
        <w:trPr>
          <w:trHeight w:hRule="exact" w:val="289"/>
        </w:trPr>
        <w:tc>
          <w:tcPr>
            <w:tcW w:w="5000" w:type="pct"/>
          </w:tcPr>
          <w:p w14:paraId="656DBE56" w14:textId="77777777" w:rsidR="00124BA1" w:rsidRPr="003B45F7" w:rsidRDefault="00124BA1" w:rsidP="009A5B17">
            <w:pPr>
              <w:snapToGrid w:val="0"/>
              <w:spacing w:line="12" w:lineRule="atLeast"/>
            </w:pPr>
            <w:r>
              <w:t xml:space="preserve">PROJETO DE PESQUISA DO ORIENTADOR AO QUAL ESTÁ VINCULADA A PESQUISA: </w:t>
            </w:r>
          </w:p>
        </w:tc>
      </w:tr>
    </w:tbl>
    <w:p w14:paraId="01F32459" w14:textId="77777777" w:rsidR="00124BA1" w:rsidRDefault="00124BA1" w:rsidP="009A5B17">
      <w:pPr>
        <w:spacing w:after="0" w:line="12" w:lineRule="atLeast"/>
      </w:pPr>
    </w:p>
    <w:tbl>
      <w:tblPr>
        <w:tblW w:w="4938" w:type="pct"/>
        <w:tblInd w:w="108" w:type="dxa"/>
        <w:tblLook w:val="0000" w:firstRow="0" w:lastRow="0" w:firstColumn="0" w:lastColumn="0" w:noHBand="0" w:noVBand="0"/>
      </w:tblPr>
      <w:tblGrid>
        <w:gridCol w:w="8389"/>
      </w:tblGrid>
      <w:tr w:rsidR="00124BA1" w:rsidRPr="003B45F7" w14:paraId="346A1748" w14:textId="77777777" w:rsidTr="002D22A5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C6103E" w14:textId="62E7BC7A" w:rsidR="00124BA1" w:rsidRPr="003B45F7" w:rsidRDefault="00124BA1" w:rsidP="009A5B17">
            <w:pPr>
              <w:snapToGrid w:val="0"/>
              <w:spacing w:after="0" w:line="12" w:lineRule="atLeast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2</w:t>
            </w:r>
            <w:r>
              <w:rPr>
                <w:b/>
                <w:caps/>
                <w:sz w:val="20"/>
                <w:szCs w:val="20"/>
              </w:rPr>
              <w:t>. Resumo dA VISITA TÉCNICA</w:t>
            </w:r>
            <w:r w:rsidR="00566A87">
              <w:rPr>
                <w:b/>
                <w:caps/>
                <w:sz w:val="20"/>
                <w:szCs w:val="20"/>
              </w:rPr>
              <w:t xml:space="preserve"> / estágio em pesquisa </w:t>
            </w:r>
            <w:r>
              <w:rPr>
                <w:b/>
                <w:caps/>
                <w:sz w:val="20"/>
                <w:szCs w:val="20"/>
              </w:rPr>
              <w:t>(objetivos, metas, relação com a pesquisa)</w:t>
            </w:r>
          </w:p>
        </w:tc>
      </w:tr>
      <w:tr w:rsidR="00124BA1" w:rsidRPr="003B45F7" w14:paraId="18704C3E" w14:textId="77777777" w:rsidTr="002D22A5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650C0031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sz w:val="20"/>
                <w:szCs w:val="20"/>
              </w:rPr>
            </w:pPr>
          </w:p>
        </w:tc>
      </w:tr>
    </w:tbl>
    <w:p w14:paraId="039271D4" w14:textId="77777777" w:rsidR="00124BA1" w:rsidRDefault="00124BA1" w:rsidP="009A5B17">
      <w:pPr>
        <w:spacing w:after="0" w:line="12" w:lineRule="atLeast"/>
      </w:pPr>
    </w:p>
    <w:tbl>
      <w:tblPr>
        <w:tblW w:w="4958" w:type="pct"/>
        <w:tblInd w:w="108" w:type="dxa"/>
        <w:tblLook w:val="0000" w:firstRow="0" w:lastRow="0" w:firstColumn="0" w:lastColumn="0" w:noHBand="0" w:noVBand="0"/>
      </w:tblPr>
      <w:tblGrid>
        <w:gridCol w:w="8423"/>
      </w:tblGrid>
      <w:tr w:rsidR="00124BA1" w:rsidRPr="003B45F7" w14:paraId="4F707995" w14:textId="77777777" w:rsidTr="002D22A5">
        <w:trPr>
          <w:trHeight w:val="26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14:paraId="24258BCA" w14:textId="3EAB4ADE" w:rsidR="00124BA1" w:rsidRPr="003B45F7" w:rsidRDefault="00124BA1" w:rsidP="009A5B17">
            <w:pPr>
              <w:snapToGrid w:val="0"/>
              <w:spacing w:after="0" w:line="12" w:lineRule="atLeast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3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DESCRIÇÃO DAS ATIVIDADES EXECUTADAS PELO PESQUISADOR NO PERÍODO A QUE SE REFERE A VISITA TÉCNICA</w:t>
            </w:r>
            <w:r w:rsidR="00566A87">
              <w:rPr>
                <w:b/>
                <w:caps/>
                <w:sz w:val="20"/>
                <w:szCs w:val="20"/>
              </w:rPr>
              <w:t xml:space="preserve"> / </w:t>
            </w:r>
            <w:r w:rsidR="00566A87">
              <w:rPr>
                <w:b/>
                <w:caps/>
                <w:sz w:val="20"/>
                <w:szCs w:val="20"/>
              </w:rPr>
              <w:t>estágio em pesquisa</w:t>
            </w:r>
          </w:p>
        </w:tc>
      </w:tr>
      <w:tr w:rsidR="00124BA1" w:rsidRPr="003B45F7" w14:paraId="2732A790" w14:textId="77777777" w:rsidTr="002D22A5">
        <w:trPr>
          <w:trHeight w:val="48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28F5219F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color w:val="FF0000"/>
                <w:sz w:val="20"/>
                <w:szCs w:val="20"/>
              </w:rPr>
            </w:pPr>
          </w:p>
          <w:p w14:paraId="5F179818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sz w:val="20"/>
                <w:szCs w:val="20"/>
              </w:rPr>
            </w:pPr>
          </w:p>
        </w:tc>
      </w:tr>
    </w:tbl>
    <w:p w14:paraId="5D5306CB" w14:textId="77777777" w:rsidR="00124BA1" w:rsidRDefault="00124BA1" w:rsidP="009A5B17">
      <w:pPr>
        <w:spacing w:after="0" w:line="12" w:lineRule="atLeast"/>
      </w:pPr>
    </w:p>
    <w:tbl>
      <w:tblPr>
        <w:tblW w:w="4947" w:type="pct"/>
        <w:tblInd w:w="108" w:type="dxa"/>
        <w:tblLook w:val="0000" w:firstRow="0" w:lastRow="0" w:firstColumn="0" w:lastColumn="0" w:noHBand="0" w:noVBand="0"/>
      </w:tblPr>
      <w:tblGrid>
        <w:gridCol w:w="8404"/>
      </w:tblGrid>
      <w:tr w:rsidR="00124BA1" w:rsidRPr="003B45F7" w14:paraId="735AC048" w14:textId="77777777" w:rsidTr="002D22A5">
        <w:trPr>
          <w:trHeight w:val="21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14:paraId="55387E86" w14:textId="13854002" w:rsidR="00124BA1" w:rsidRPr="003B45F7" w:rsidRDefault="00124BA1" w:rsidP="009A5B17">
            <w:pPr>
              <w:snapToGrid w:val="0"/>
              <w:spacing w:after="0" w:line="12" w:lineRule="atLeast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4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DESCRIÇÃO E JUSTIFICATIVA DAS ATIVIDADES NÃO REALIZADAS NO PERÍODO (CASO EXISTAM)</w:t>
            </w:r>
          </w:p>
        </w:tc>
      </w:tr>
      <w:tr w:rsidR="00124BA1" w:rsidRPr="003B45F7" w14:paraId="7F69B9F9" w14:textId="77777777" w:rsidTr="002D22A5">
        <w:trPr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7B8F6FAE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color w:val="FF0000"/>
                <w:sz w:val="20"/>
                <w:szCs w:val="20"/>
              </w:rPr>
            </w:pPr>
          </w:p>
          <w:p w14:paraId="48BC6B35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sz w:val="20"/>
                <w:szCs w:val="20"/>
              </w:rPr>
            </w:pPr>
          </w:p>
        </w:tc>
      </w:tr>
    </w:tbl>
    <w:p w14:paraId="6D2078CB" w14:textId="77777777" w:rsidR="00124BA1" w:rsidRDefault="00124BA1" w:rsidP="009A5B17">
      <w:pPr>
        <w:tabs>
          <w:tab w:val="left" w:pos="9945"/>
        </w:tabs>
        <w:spacing w:after="0" w:line="12" w:lineRule="atLeast"/>
        <w:jc w:val="center"/>
        <w:rPr>
          <w:b/>
          <w:sz w:val="20"/>
          <w:szCs w:val="20"/>
        </w:rPr>
      </w:pPr>
    </w:p>
    <w:tbl>
      <w:tblPr>
        <w:tblW w:w="4938" w:type="pct"/>
        <w:tblInd w:w="108" w:type="dxa"/>
        <w:tblLook w:val="0000" w:firstRow="0" w:lastRow="0" w:firstColumn="0" w:lastColumn="0" w:noHBand="0" w:noVBand="0"/>
      </w:tblPr>
      <w:tblGrid>
        <w:gridCol w:w="8389"/>
      </w:tblGrid>
      <w:tr w:rsidR="00124BA1" w:rsidRPr="003B45F7" w14:paraId="1AB015DF" w14:textId="77777777" w:rsidTr="002D22A5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14:paraId="11C7024E" w14:textId="511737C7" w:rsidR="00124BA1" w:rsidRPr="003B45F7" w:rsidRDefault="00124BA1" w:rsidP="009A5B17">
            <w:pPr>
              <w:snapToGrid w:val="0"/>
              <w:spacing w:after="0" w:line="12" w:lineRule="atLeast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5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observações</w:t>
            </w:r>
          </w:p>
        </w:tc>
      </w:tr>
      <w:tr w:rsidR="00124BA1" w:rsidRPr="003B45F7" w14:paraId="67BF1B3E" w14:textId="77777777" w:rsidTr="002D22A5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7043D3F1" w14:textId="77777777" w:rsidR="00124BA1" w:rsidRPr="00D5151C" w:rsidRDefault="00124BA1" w:rsidP="009A5B17">
            <w:pPr>
              <w:snapToGrid w:val="0"/>
              <w:spacing w:after="0" w:line="12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(ESPAÇO PARA ESCLARECIMENTOS, JUSTIFICATIVAS E AVALIAÇÃO DE OUTROS ITENS NÃO MENCIONADOS NOS CAMPOS ANTERIORES)</w:t>
            </w:r>
          </w:p>
          <w:p w14:paraId="7526ACC6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sz w:val="20"/>
                <w:szCs w:val="20"/>
              </w:rPr>
            </w:pPr>
          </w:p>
        </w:tc>
      </w:tr>
    </w:tbl>
    <w:p w14:paraId="40367CA2" w14:textId="77777777" w:rsidR="002D22A5" w:rsidRDefault="002D22A5" w:rsidP="009A5B17">
      <w:pPr>
        <w:tabs>
          <w:tab w:val="left" w:pos="9945"/>
        </w:tabs>
        <w:spacing w:after="0" w:line="12" w:lineRule="atLeast"/>
        <w:rPr>
          <w:b/>
          <w:sz w:val="20"/>
          <w:szCs w:val="20"/>
        </w:rPr>
      </w:pPr>
    </w:p>
    <w:tbl>
      <w:tblPr>
        <w:tblW w:w="4938" w:type="pct"/>
        <w:tblInd w:w="108" w:type="dxa"/>
        <w:tblLook w:val="0000" w:firstRow="0" w:lastRow="0" w:firstColumn="0" w:lastColumn="0" w:noHBand="0" w:noVBand="0"/>
      </w:tblPr>
      <w:tblGrid>
        <w:gridCol w:w="8389"/>
      </w:tblGrid>
      <w:tr w:rsidR="00124BA1" w:rsidRPr="003B45F7" w14:paraId="11055D45" w14:textId="77777777" w:rsidTr="002D22A5">
        <w:trPr>
          <w:trHeight w:val="26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BFBFBF"/>
          </w:tcPr>
          <w:p w14:paraId="174A1B48" w14:textId="14656312" w:rsidR="00124BA1" w:rsidRPr="003B45F7" w:rsidRDefault="00124BA1" w:rsidP="009A5B17">
            <w:pPr>
              <w:snapToGrid w:val="0"/>
              <w:spacing w:after="0" w:line="12" w:lineRule="atLeast"/>
              <w:rPr>
                <w:caps/>
                <w:sz w:val="20"/>
                <w:szCs w:val="20"/>
              </w:rPr>
            </w:pPr>
            <w:r w:rsidRPr="003B45F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6</w:t>
            </w:r>
            <w:r w:rsidRPr="003B45F7">
              <w:rPr>
                <w:b/>
                <w:caps/>
                <w:sz w:val="20"/>
                <w:szCs w:val="20"/>
              </w:rPr>
              <w:t xml:space="preserve">. </w:t>
            </w:r>
            <w:r>
              <w:rPr>
                <w:b/>
                <w:caps/>
                <w:sz w:val="20"/>
                <w:szCs w:val="20"/>
              </w:rPr>
              <w:t>RESULTADOS ALCANÇADOS POR MEIO DA VISITA TÉCNICA</w:t>
            </w:r>
            <w:r w:rsidR="00566A87">
              <w:rPr>
                <w:b/>
                <w:caps/>
                <w:sz w:val="20"/>
                <w:szCs w:val="20"/>
              </w:rPr>
              <w:t xml:space="preserve"> /</w:t>
            </w:r>
            <w:r>
              <w:rPr>
                <w:b/>
                <w:caps/>
                <w:sz w:val="20"/>
                <w:szCs w:val="20"/>
              </w:rPr>
              <w:t xml:space="preserve"> </w:t>
            </w:r>
            <w:r w:rsidR="00566A87">
              <w:rPr>
                <w:b/>
                <w:caps/>
                <w:sz w:val="20"/>
                <w:szCs w:val="20"/>
              </w:rPr>
              <w:t xml:space="preserve">estágio em pesquisa </w:t>
            </w:r>
            <w:r>
              <w:rPr>
                <w:b/>
                <w:caps/>
                <w:sz w:val="20"/>
                <w:szCs w:val="20"/>
              </w:rPr>
              <w:t>E AS CONTRIBUIÇÕES PARA A PESQUISA</w:t>
            </w:r>
          </w:p>
        </w:tc>
      </w:tr>
      <w:tr w:rsidR="00124BA1" w:rsidRPr="003B45F7" w14:paraId="6CD9D7C7" w14:textId="77777777" w:rsidTr="002D22A5">
        <w:trPr>
          <w:trHeight w:val="48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14:paraId="15D7D7D1" w14:textId="77777777" w:rsidR="00124BA1" w:rsidRPr="00D5151C" w:rsidRDefault="00124BA1" w:rsidP="009A5B17">
            <w:pPr>
              <w:snapToGrid w:val="0"/>
              <w:spacing w:after="0" w:line="12" w:lineRule="atLeast"/>
              <w:rPr>
                <w:color w:val="FF0000"/>
                <w:sz w:val="20"/>
                <w:szCs w:val="20"/>
              </w:rPr>
            </w:pPr>
          </w:p>
          <w:p w14:paraId="147F25CD" w14:textId="77777777" w:rsidR="00124BA1" w:rsidRPr="003B45F7" w:rsidRDefault="00124BA1" w:rsidP="009A5B17">
            <w:pPr>
              <w:snapToGrid w:val="0"/>
              <w:spacing w:after="0" w:line="12" w:lineRule="atLeast"/>
              <w:rPr>
                <w:sz w:val="20"/>
                <w:szCs w:val="20"/>
              </w:rPr>
            </w:pPr>
          </w:p>
        </w:tc>
      </w:tr>
    </w:tbl>
    <w:p w14:paraId="2AE6B363" w14:textId="77777777" w:rsidR="00124BA1" w:rsidRPr="003B45F7" w:rsidRDefault="00124BA1" w:rsidP="009A5B17">
      <w:pPr>
        <w:tabs>
          <w:tab w:val="left" w:pos="9945"/>
        </w:tabs>
        <w:spacing w:after="0" w:line="12" w:lineRule="atLeast"/>
        <w:rPr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124BA1" w:rsidRPr="003B45F7" w14:paraId="1C3368E5" w14:textId="77777777" w:rsidTr="000D08DF">
        <w:trPr>
          <w:trHeight w:hRule="exact" w:val="345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7CA784" w14:textId="31FAA7E4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  <w:r w:rsidR="00D53F7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 TERMO DE COMPROMISSO DO BOLSISTA</w:t>
            </w:r>
          </w:p>
        </w:tc>
      </w:tr>
      <w:tr w:rsidR="00124BA1" w:rsidRPr="003B45F7" w14:paraId="256D9401" w14:textId="77777777" w:rsidTr="000D08DF">
        <w:trPr>
          <w:trHeight w:hRule="exact" w:val="804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BC911" w14:textId="7341B6B5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Declaro, para fins de direito, que</w:t>
            </w:r>
            <w:r>
              <w:rPr>
                <w:sz w:val="20"/>
                <w:szCs w:val="20"/>
              </w:rPr>
              <w:t xml:space="preserve"> os dados informados acima</w:t>
            </w:r>
            <w:r w:rsidRPr="003B45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foram</w:t>
            </w:r>
            <w:r w:rsidRPr="003B45F7">
              <w:rPr>
                <w:sz w:val="20"/>
                <w:szCs w:val="20"/>
              </w:rPr>
              <w:t xml:space="preserve"> realizado</w:t>
            </w:r>
            <w:r>
              <w:rPr>
                <w:sz w:val="20"/>
                <w:szCs w:val="20"/>
              </w:rPr>
              <w:t>s</w:t>
            </w:r>
            <w:r w:rsidRPr="003B45F7">
              <w:rPr>
                <w:sz w:val="20"/>
                <w:szCs w:val="20"/>
              </w:rPr>
              <w:t xml:space="preserve"> adequadamente, de modo a cumprir minhas obrigações </w:t>
            </w:r>
            <w:r>
              <w:rPr>
                <w:sz w:val="20"/>
                <w:szCs w:val="20"/>
              </w:rPr>
              <w:t>como pesquisador</w:t>
            </w:r>
            <w:r w:rsidR="00566A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</w:t>
            </w:r>
            <w:r w:rsidR="00566A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B45F7">
              <w:rPr>
                <w:sz w:val="20"/>
                <w:szCs w:val="20"/>
              </w:rPr>
              <w:t>junto a ess</w:t>
            </w:r>
            <w:r>
              <w:rPr>
                <w:sz w:val="20"/>
                <w:szCs w:val="20"/>
              </w:rPr>
              <w:t>e Programa</w:t>
            </w:r>
            <w:r w:rsidRPr="003B45F7">
              <w:rPr>
                <w:sz w:val="20"/>
                <w:szCs w:val="20"/>
              </w:rPr>
              <w:t>.</w:t>
            </w:r>
          </w:p>
        </w:tc>
      </w:tr>
    </w:tbl>
    <w:tbl>
      <w:tblPr>
        <w:tblpPr w:leftFromText="141" w:rightFromText="141" w:vertAnchor="text" w:horzAnchor="margin" w:tblpY="48"/>
        <w:tblW w:w="49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541"/>
        <w:gridCol w:w="4477"/>
      </w:tblGrid>
      <w:tr w:rsidR="00124BA1" w:rsidRPr="003B45F7" w14:paraId="3BD9DCB8" w14:textId="77777777" w:rsidTr="000D08DF">
        <w:trPr>
          <w:trHeight w:hRule="exact" w:val="894"/>
        </w:trPr>
        <w:tc>
          <w:tcPr>
            <w:tcW w:w="1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3A388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Local:</w:t>
            </w:r>
          </w:p>
          <w:p w14:paraId="0D3588F4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D3A585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Data:</w:t>
            </w:r>
          </w:p>
          <w:p w14:paraId="2781D7F4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6700D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Aluno </w:t>
            </w:r>
          </w:p>
          <w:p w14:paraId="18457658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2FF55503" w14:textId="77777777" w:rsidR="00124BA1" w:rsidRDefault="00124BA1" w:rsidP="009A5B17">
      <w:pPr>
        <w:spacing w:after="0" w:line="12" w:lineRule="atLeast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836"/>
        <w:gridCol w:w="5514"/>
      </w:tblGrid>
      <w:tr w:rsidR="00124BA1" w:rsidRPr="00576337" w14:paraId="1A071CA3" w14:textId="77777777" w:rsidTr="009A5B17">
        <w:trPr>
          <w:trHeight w:hRule="exact" w:val="735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CB2995" w14:textId="27E03179" w:rsidR="00124BA1" w:rsidRPr="00576337" w:rsidRDefault="00124BA1" w:rsidP="009A5B17">
            <w:pPr>
              <w:snapToGrid w:val="0"/>
              <w:spacing w:after="0" w:line="12" w:lineRule="atLeast"/>
              <w:jc w:val="both"/>
              <w:rPr>
                <w:b/>
                <w:caps/>
                <w:sz w:val="20"/>
                <w:szCs w:val="20"/>
              </w:rPr>
            </w:pPr>
            <w:r w:rsidRPr="00576337">
              <w:rPr>
                <w:b/>
                <w:caps/>
                <w:sz w:val="20"/>
                <w:szCs w:val="20"/>
              </w:rPr>
              <w:t xml:space="preserve">item </w:t>
            </w:r>
            <w:r w:rsidR="00D53F73">
              <w:rPr>
                <w:b/>
                <w:caps/>
                <w:sz w:val="20"/>
                <w:szCs w:val="20"/>
              </w:rPr>
              <w:t>8</w:t>
            </w:r>
            <w:r w:rsidR="00096DE3">
              <w:rPr>
                <w:b/>
                <w:caps/>
                <w:sz w:val="20"/>
                <w:szCs w:val="20"/>
              </w:rPr>
              <w:t>. PARECER</w:t>
            </w:r>
            <w:r w:rsidRPr="00576337">
              <w:rPr>
                <w:b/>
                <w:caps/>
                <w:sz w:val="20"/>
                <w:szCs w:val="20"/>
              </w:rPr>
              <w:t xml:space="preserve"> EMITIDO PELO </w:t>
            </w:r>
            <w:r w:rsidR="00D53F73">
              <w:rPr>
                <w:b/>
                <w:caps/>
                <w:sz w:val="20"/>
                <w:szCs w:val="20"/>
              </w:rPr>
              <w:t>SUPERVISOR</w:t>
            </w:r>
            <w:r w:rsidR="00096DE3">
              <w:rPr>
                <w:b/>
                <w:caps/>
                <w:sz w:val="20"/>
                <w:szCs w:val="20"/>
              </w:rPr>
              <w:t xml:space="preserve"> EM RELAÇÃO ÀS ATIVIDADES DESENVOLVIDAS PELO PESQUISADOR na visita técnica</w:t>
            </w:r>
            <w:r w:rsidR="00566A87">
              <w:rPr>
                <w:b/>
                <w:caps/>
                <w:sz w:val="20"/>
                <w:szCs w:val="20"/>
              </w:rPr>
              <w:t xml:space="preserve"> / </w:t>
            </w:r>
            <w:r w:rsidR="00566A87">
              <w:rPr>
                <w:b/>
                <w:caps/>
                <w:sz w:val="20"/>
                <w:szCs w:val="20"/>
              </w:rPr>
              <w:t>estágio em pesquisa</w:t>
            </w:r>
          </w:p>
        </w:tc>
      </w:tr>
      <w:tr w:rsidR="00124BA1" w:rsidRPr="003B45F7" w14:paraId="2AC919C5" w14:textId="77777777" w:rsidTr="009A5B17">
        <w:trPr>
          <w:trHeight w:hRule="exact" w:val="638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E25516" w14:textId="77777777" w:rsidR="00124BA1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0EE6E57E" w14:textId="77777777" w:rsidR="00124BA1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4AFEC49A" w14:textId="77777777" w:rsidR="00124BA1" w:rsidRPr="003B45F7" w:rsidRDefault="00124BA1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</w:tr>
      <w:tr w:rsidR="00096DE3" w:rsidRPr="003B45F7" w14:paraId="430313C5" w14:textId="77777777" w:rsidTr="009A5B17">
        <w:trPr>
          <w:trHeight w:hRule="exact" w:val="886"/>
          <w:jc w:val="center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E5B87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Local:</w:t>
            </w:r>
          </w:p>
          <w:p w14:paraId="763A3663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324566FB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8C7E21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Data:</w:t>
            </w:r>
          </w:p>
          <w:p w14:paraId="47CF94C0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018A5EA6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DB210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Orientador </w:t>
            </w:r>
          </w:p>
          <w:p w14:paraId="0984ECA7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4B7783AB" w14:textId="77777777" w:rsidR="00096DE3" w:rsidRPr="003B45F7" w:rsidRDefault="00096DE3" w:rsidP="009A5B17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681A4A3A" w14:textId="77777777" w:rsidR="00124BA1" w:rsidRDefault="00124BA1" w:rsidP="009A5B17">
      <w:pPr>
        <w:spacing w:after="0" w:line="12" w:lineRule="atLeast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1836"/>
        <w:gridCol w:w="5514"/>
      </w:tblGrid>
      <w:tr w:rsidR="00D53F73" w:rsidRPr="00576337" w14:paraId="7C1E970E" w14:textId="77777777" w:rsidTr="008D42F2">
        <w:trPr>
          <w:trHeight w:hRule="exact" w:val="735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5D7356" w14:textId="62D8E646" w:rsidR="00D53F73" w:rsidRPr="00576337" w:rsidRDefault="00D53F73" w:rsidP="008D42F2">
            <w:pPr>
              <w:snapToGrid w:val="0"/>
              <w:spacing w:after="0" w:line="12" w:lineRule="atLeast"/>
              <w:jc w:val="both"/>
              <w:rPr>
                <w:b/>
                <w:caps/>
                <w:sz w:val="20"/>
                <w:szCs w:val="20"/>
              </w:rPr>
            </w:pPr>
            <w:r w:rsidRPr="00576337">
              <w:rPr>
                <w:b/>
                <w:caps/>
                <w:sz w:val="20"/>
                <w:szCs w:val="20"/>
              </w:rPr>
              <w:t xml:space="preserve">item </w:t>
            </w:r>
            <w:r>
              <w:rPr>
                <w:b/>
                <w:caps/>
                <w:sz w:val="20"/>
                <w:szCs w:val="20"/>
              </w:rPr>
              <w:t>9. PARECER</w:t>
            </w:r>
            <w:r w:rsidRPr="00576337">
              <w:rPr>
                <w:b/>
                <w:caps/>
                <w:sz w:val="20"/>
                <w:szCs w:val="20"/>
              </w:rPr>
              <w:t xml:space="preserve"> EMITIDO PELO ORIENTADOR</w:t>
            </w:r>
            <w:r>
              <w:rPr>
                <w:b/>
                <w:caps/>
                <w:sz w:val="20"/>
                <w:szCs w:val="20"/>
              </w:rPr>
              <w:t xml:space="preserve"> EM RELAÇÃO ÀS ATIVIDADES DESENVOLVIDAS PELO PESQUISADOR na visita técnica</w:t>
            </w:r>
            <w:r w:rsidR="00566A87">
              <w:rPr>
                <w:b/>
                <w:caps/>
                <w:sz w:val="20"/>
                <w:szCs w:val="20"/>
              </w:rPr>
              <w:t xml:space="preserve"> / </w:t>
            </w:r>
            <w:r w:rsidR="00566A87">
              <w:rPr>
                <w:b/>
                <w:caps/>
                <w:sz w:val="20"/>
                <w:szCs w:val="20"/>
              </w:rPr>
              <w:t>estágio em pesquisa</w:t>
            </w:r>
          </w:p>
        </w:tc>
      </w:tr>
      <w:tr w:rsidR="00D53F73" w:rsidRPr="003B45F7" w14:paraId="4BD964C5" w14:textId="77777777" w:rsidTr="008D42F2">
        <w:trPr>
          <w:trHeight w:hRule="exact" w:val="638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95E288" w14:textId="77777777" w:rsidR="00D53F73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5D204B5A" w14:textId="77777777" w:rsidR="00D53F73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3AF7B4A1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</w:tr>
      <w:tr w:rsidR="00D53F73" w:rsidRPr="003B45F7" w14:paraId="03489792" w14:textId="77777777" w:rsidTr="008D42F2">
        <w:trPr>
          <w:trHeight w:hRule="exact" w:val="886"/>
          <w:jc w:val="center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FBC310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Local:</w:t>
            </w:r>
          </w:p>
          <w:p w14:paraId="6E77336C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6DFCA4C0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4956F5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>Data:</w:t>
            </w:r>
          </w:p>
          <w:p w14:paraId="6899BC8F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6CE3A5B2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87F25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  <w:r w:rsidRPr="003B45F7">
              <w:rPr>
                <w:sz w:val="20"/>
                <w:szCs w:val="20"/>
              </w:rPr>
              <w:t xml:space="preserve">Assinatura do Orientador </w:t>
            </w:r>
          </w:p>
          <w:p w14:paraId="0212946C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  <w:p w14:paraId="1DD4AEF4" w14:textId="77777777" w:rsidR="00D53F73" w:rsidRPr="003B45F7" w:rsidRDefault="00D53F73" w:rsidP="008D42F2">
            <w:pPr>
              <w:snapToGrid w:val="0"/>
              <w:spacing w:after="0" w:line="12" w:lineRule="atLeast"/>
              <w:jc w:val="both"/>
              <w:rPr>
                <w:sz w:val="20"/>
                <w:szCs w:val="20"/>
              </w:rPr>
            </w:pPr>
          </w:p>
        </w:tc>
      </w:tr>
    </w:tbl>
    <w:p w14:paraId="539E6EDB" w14:textId="77777777" w:rsidR="00124BA1" w:rsidRDefault="00124BA1" w:rsidP="009A5B17">
      <w:pPr>
        <w:spacing w:after="0" w:line="12" w:lineRule="atLeast"/>
      </w:pPr>
    </w:p>
    <w:sectPr w:rsidR="00124BA1" w:rsidSect="00464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1"/>
    <w:rsid w:val="00096DE3"/>
    <w:rsid w:val="00124BA1"/>
    <w:rsid w:val="002D22A5"/>
    <w:rsid w:val="00464CBC"/>
    <w:rsid w:val="004C5B4D"/>
    <w:rsid w:val="00566A87"/>
    <w:rsid w:val="008F393B"/>
    <w:rsid w:val="0099151E"/>
    <w:rsid w:val="009A5B17"/>
    <w:rsid w:val="00D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E54D"/>
  <w15:docId w15:val="{9BF9DF08-F697-4FAB-9FD5-3D0CACA0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C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B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24B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2D22A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D22A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Arlene-NT</dc:creator>
  <cp:keywords/>
  <dc:description/>
  <cp:lastModifiedBy>Rafaela Scardino</cp:lastModifiedBy>
  <cp:revision>3</cp:revision>
  <dcterms:created xsi:type="dcterms:W3CDTF">2020-03-03T14:31:00Z</dcterms:created>
  <dcterms:modified xsi:type="dcterms:W3CDTF">2020-09-18T20:08:00Z</dcterms:modified>
</cp:coreProperties>
</file>